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A7355AA"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D1455F">
              <w:rPr>
                <w:rFonts w:ascii="Open Sans" w:hAnsi="Open Sans"/>
                <w:color w:val="333333"/>
                <w:sz w:val="21"/>
                <w:szCs w:val="21"/>
              </w:rPr>
              <w:t>8</w:t>
            </w:r>
            <w:r w:rsidR="00E373AF">
              <w:rPr>
                <w:rFonts w:ascii="Open Sans" w:hAnsi="Open Sans"/>
                <w:color w:val="333333"/>
                <w:sz w:val="21"/>
                <w:szCs w:val="21"/>
              </w:rPr>
              <w:t>2</w:t>
            </w:r>
            <w:r w:rsidR="000B3650">
              <w:rPr>
                <w:rFonts w:ascii="Open Sans" w:hAnsi="Open Sans"/>
                <w:color w:val="333333"/>
                <w:sz w:val="21"/>
                <w:szCs w:val="21"/>
              </w:rPr>
              <w:t>7</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AEAA333" w:rsidR="004F6CD8" w:rsidRDefault="000270BC" w:rsidP="00F62214">
            <w:pPr>
              <w:rPr>
                <w:rFonts w:ascii="Calibri" w:eastAsia="Calibri" w:hAnsi="Calibri" w:cs="Calibri"/>
              </w:rPr>
            </w:pPr>
            <w:r>
              <w:rPr>
                <w:rFonts w:ascii="Calibri" w:eastAsia="Calibri" w:hAnsi="Calibri" w:cs="Calibri"/>
              </w:rPr>
              <w:t>2</w:t>
            </w:r>
            <w:r w:rsidR="000B3650">
              <w:rPr>
                <w:rFonts w:ascii="Calibri" w:eastAsia="Calibri" w:hAnsi="Calibri" w:cs="Calibri"/>
              </w:rPr>
              <w:t>7</w:t>
            </w:r>
            <w:r w:rsidR="004F6CD8">
              <w:rPr>
                <w:rFonts w:ascii="Calibri" w:eastAsia="Calibri" w:hAnsi="Calibri" w:cs="Calibri"/>
              </w:rPr>
              <w:t>-</w:t>
            </w:r>
            <w:r w:rsidR="009C7958">
              <w:rPr>
                <w:rFonts w:ascii="Calibri" w:eastAsia="Calibri" w:hAnsi="Calibri" w:cs="Calibri"/>
              </w:rPr>
              <w:t>0</w:t>
            </w:r>
            <w:r w:rsidR="00D1455F">
              <w:rPr>
                <w:rFonts w:ascii="Calibri" w:eastAsia="Calibri" w:hAnsi="Calibri" w:cs="Calibri"/>
              </w:rPr>
              <w:t>8</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61" w:type="dxa"/>
        <w:tblInd w:w="-743" w:type="dxa"/>
        <w:tblCellMar>
          <w:left w:w="10" w:type="dxa"/>
          <w:right w:w="10" w:type="dxa"/>
        </w:tblCellMar>
        <w:tblLook w:val="0000" w:firstRow="0" w:lastRow="0" w:firstColumn="0" w:lastColumn="0" w:noHBand="0" w:noVBand="0"/>
      </w:tblPr>
      <w:tblGrid>
        <w:gridCol w:w="10623"/>
        <w:gridCol w:w="38"/>
      </w:tblGrid>
      <w:tr w:rsidR="004F6CD8" w14:paraId="735FA43D" w14:textId="77777777" w:rsidTr="001A1D6C">
        <w:trPr>
          <w:trHeight w:val="64"/>
        </w:trPr>
        <w:tc>
          <w:tcPr>
            <w:tcW w:w="10661"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7618F2">
        <w:trPr>
          <w:gridAfter w:val="1"/>
          <w:wAfter w:w="38" w:type="dxa"/>
          <w:trHeight w:val="7715"/>
        </w:trPr>
        <w:tc>
          <w:tcPr>
            <w:tcW w:w="1062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04EC5A" w14:textId="77777777" w:rsidR="007618F2" w:rsidRPr="007618F2" w:rsidRDefault="007618F2" w:rsidP="007618F2">
            <w:pPr>
              <w:rPr>
                <w:rFonts w:ascii="Courier New" w:eastAsia="Courier New" w:hAnsi="Courier New" w:cs="Courier New"/>
                <w:color w:val="3366FF"/>
                <w:sz w:val="16"/>
              </w:rPr>
            </w:pPr>
          </w:p>
          <w:p w14:paraId="45EC13F5"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16:53       Carpeta       Carpeta  Entrega_20210827</w:t>
            </w:r>
          </w:p>
          <w:p w14:paraId="0CC680FD"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17:29          1039           304  Entrega_20210827\archivos.txt</w:t>
            </w:r>
          </w:p>
          <w:p w14:paraId="364F1B5D"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16:53        420998         12754  Entrega_20210827\Calendario_Fil_v6.sql</w:t>
            </w:r>
          </w:p>
          <w:p w14:paraId="13D99422"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17:44       3955799        110979  Entrega_20210827\Calendario_v20_2.sql</w:t>
            </w:r>
          </w:p>
          <w:p w14:paraId="1D148B8F"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7598          2405  Entrega_20210827\dbo.cua_r06_mb1.sql</w:t>
            </w:r>
          </w:p>
          <w:p w14:paraId="383AB10F"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7558          2379  Entrega_20210827\dbo.cua_r06_mb2.sql</w:t>
            </w:r>
          </w:p>
          <w:p w14:paraId="3EA76A8F"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6630          2169  Entrega_20210827\dbo.cua_r06_mc1.sql</w:t>
            </w:r>
          </w:p>
          <w:p w14:paraId="37AFCF2F"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6596          2149  Entrega_20210827\dbo.cua_r06_mc2.sql</w:t>
            </w:r>
          </w:p>
          <w:p w14:paraId="6EAC12BE"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12:27          5893          1794  Entrega_20210827\dbo.gen_c30.sql</w:t>
            </w:r>
          </w:p>
          <w:p w14:paraId="5A57E69A"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12:11          9885          2100  Entrega_20210827\dbo.gen_c41.sql</w:t>
            </w:r>
          </w:p>
          <w:p w14:paraId="79368B37"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12:11         10018          2102  Entrega_20210827\dbo.gen_c41_20191104.sql</w:t>
            </w:r>
          </w:p>
          <w:p w14:paraId="3C87C50D"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11764          2302  Entrega_20210827\dbo.gen_r01.sql</w:t>
            </w:r>
          </w:p>
          <w:p w14:paraId="3F9F582B"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2021-08-24 16:07          9061          2625  Entrega_20210827\dbo.par_c41_c04.sql</w:t>
            </w:r>
          </w:p>
          <w:p w14:paraId="5F06384B"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12543          2938  Entrega_20210827\dbo.par_r01_rx.sql</w:t>
            </w:r>
          </w:p>
          <w:p w14:paraId="0CAA8AD0"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4101          1193  Entrega_20210827\dbo.sp_caratula_r01.sql</w:t>
            </w:r>
          </w:p>
          <w:p w14:paraId="059C00D1"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427           258  Entrega_20210827\dbo.tb_gral02107_tipo_ajuste.sql</w:t>
            </w:r>
          </w:p>
          <w:p w14:paraId="4CD80EB1"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420           256  Entrega_20210827\dbo.tb_gral02108_plat_finan.sql</w:t>
            </w:r>
          </w:p>
          <w:p w14:paraId="17B8820E"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1572           460  Entrega_20210827\dbo.tb_inf_r01_1.sql</w:t>
            </w:r>
          </w:p>
          <w:p w14:paraId="1C622031"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1119           371  Entrega_20210827\dbo.tb_inf_r01_2.sql</w:t>
            </w:r>
          </w:p>
          <w:p w14:paraId="7B79A7C0"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1323           418  Entrega_20210827\dbo.tb_inf_r01_3.sql</w:t>
            </w:r>
          </w:p>
          <w:p w14:paraId="05257A8C"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1200           402  Entrega_20210827\dbo.tb_inf_r01_4.sql</w:t>
            </w:r>
          </w:p>
          <w:p w14:paraId="09DB01D6"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15:54         52742          5574  Entrega_20210827\dbo.val_r01.sql</w:t>
            </w:r>
          </w:p>
          <w:p w14:paraId="31E23254"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2021-08-24 09:38        160570         12032  Entrega_20210827\dbo.val_r07.sql</w:t>
            </w:r>
          </w:p>
          <w:p w14:paraId="4DB19436"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2021-08-23 10:25         50147          5856  Entrega_20210827\dbo.val_r08.sql</w:t>
            </w:r>
          </w:p>
          <w:p w14:paraId="308FB156"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15:54          5933          1589  Entrega_20210827\install.bat</w:t>
            </w:r>
          </w:p>
          <w:p w14:paraId="1393024B"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1523           560  Entrega_20210827\sc_ActivaReportes_R01.sql</w:t>
            </w:r>
          </w:p>
          <w:p w14:paraId="09CBA6C1"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13:13           289           216  Entrega_20210827\sc_alt_tb_rubros_r06_0007788.sql</w:t>
            </w:r>
          </w:p>
          <w:p w14:paraId="64C8F3BB"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2021-08-24 16:07          2367           667  Entrega_20210827\sc_ins_tb_Err_C41_C04_0007861.sql</w:t>
            </w:r>
          </w:p>
          <w:p w14:paraId="0C3B40ED"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3258           724  Entrega_20210827\sc_ins_tb_Err_R01-R06-07-08_0007842.sql</w:t>
            </w:r>
          </w:p>
          <w:p w14:paraId="58367E77"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09:47         48800          2804  Entrega_20210827\sc_ins_tb_Err_R01_0007842.sql</w:t>
            </w:r>
          </w:p>
          <w:p w14:paraId="3D9E882D"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1352           524  Entrega_20210827\sc_ins_tb_Err_R06_MB1_0007788.sql</w:t>
            </w:r>
          </w:p>
          <w:p w14:paraId="05DB043D"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1325           520  Entrega_20210827\sc_ins_tb_Err_R06_MB2_0007788.sql</w:t>
            </w:r>
          </w:p>
          <w:p w14:paraId="3E3E3C20"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1352           523  Entrega_20210827\sc_ins_tb_Err_R06_MC1_0007788.sql</w:t>
            </w:r>
          </w:p>
          <w:p w14:paraId="749578A7"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1325           520  Entrega_20210827\sc_ins_tb_Err_R06_MC2_0007788.sql</w:t>
            </w:r>
          </w:p>
          <w:p w14:paraId="2542A77D"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2021-08-24 09:38          1219           519  Entrega_20210827\sc_ins_tb_Err_R07_0007857.sql</w:t>
            </w:r>
          </w:p>
          <w:p w14:paraId="092033F7"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5277          1021  Entrega_20210827\sc_ins_tb_gral02107_tipo_ajuste.sql</w:t>
            </w:r>
          </w:p>
          <w:p w14:paraId="33763E22"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648           177  Entrega_20210827\sc_ins_tb_gral02108_plat_finan.sql</w:t>
            </w:r>
          </w:p>
          <w:p w14:paraId="5A3A690E"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09:06         28726          4111  Entrega_20210827\SC_Parametria_Reporte_R01_0007842.sql</w:t>
            </w:r>
          </w:p>
          <w:p w14:paraId="0DDD1B9A"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1480           350  Entrega_20210827\SC_Parametria_Reporte_R06_0007788.sql</w:t>
            </w:r>
          </w:p>
          <w:p w14:paraId="76788A6E"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2021-08-10 17:18           483           234  Entrega_20210827\SC_Parametria_Reporte_R08_0007669.sql</w:t>
            </w:r>
          </w:p>
          <w:p w14:paraId="0963939A" w14:textId="77777777" w:rsidR="007618F2" w:rsidRPr="007618F2"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12:12           296           145  Entrega_20210827\sc_upd_tb_rubros_r06_0007788.sql</w:t>
            </w:r>
          </w:p>
          <w:p w14:paraId="77DCEDB5" w14:textId="4C223550" w:rsidR="00A43B60" w:rsidRPr="006508BE" w:rsidRDefault="007618F2" w:rsidP="007618F2">
            <w:pPr>
              <w:rPr>
                <w:rFonts w:ascii="Courier New" w:eastAsia="Courier New" w:hAnsi="Courier New" w:cs="Courier New"/>
                <w:color w:val="3366FF"/>
                <w:sz w:val="16"/>
              </w:rPr>
            </w:pPr>
            <w:r w:rsidRPr="007618F2">
              <w:rPr>
                <w:rFonts w:ascii="Courier New" w:eastAsia="Courier New" w:hAnsi="Courier New" w:cs="Courier New"/>
                <w:color w:val="3366FF"/>
                <w:sz w:val="16"/>
              </w:rPr>
              <w:t>2021-08-27 17:44         43317         39480  ITI_FRSBIF_20210827.docx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84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E5866"/>
    <w:rsid w:val="000E7227"/>
    <w:rsid w:val="000F1BF0"/>
    <w:rsid w:val="00146B99"/>
    <w:rsid w:val="00160034"/>
    <w:rsid w:val="00163320"/>
    <w:rsid w:val="00167408"/>
    <w:rsid w:val="001833CE"/>
    <w:rsid w:val="001A1D6C"/>
    <w:rsid w:val="001D281B"/>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80E7F"/>
    <w:rsid w:val="003901EB"/>
    <w:rsid w:val="003A48C4"/>
    <w:rsid w:val="003C3168"/>
    <w:rsid w:val="003D3E3E"/>
    <w:rsid w:val="003E1530"/>
    <w:rsid w:val="004155D1"/>
    <w:rsid w:val="00415C53"/>
    <w:rsid w:val="00437048"/>
    <w:rsid w:val="004408BB"/>
    <w:rsid w:val="004541D9"/>
    <w:rsid w:val="00483CA7"/>
    <w:rsid w:val="004961AF"/>
    <w:rsid w:val="004F6CD8"/>
    <w:rsid w:val="0052033D"/>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3082"/>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90016"/>
    <w:rsid w:val="009B4A7F"/>
    <w:rsid w:val="009C7958"/>
    <w:rsid w:val="00A306C6"/>
    <w:rsid w:val="00A43B60"/>
    <w:rsid w:val="00A62159"/>
    <w:rsid w:val="00A6335B"/>
    <w:rsid w:val="00A82E21"/>
    <w:rsid w:val="00A93E0B"/>
    <w:rsid w:val="00AD1C5C"/>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E4023"/>
    <w:rsid w:val="00D1455F"/>
    <w:rsid w:val="00D61A04"/>
    <w:rsid w:val="00D728BE"/>
    <w:rsid w:val="00DA6EDE"/>
    <w:rsid w:val="00DC4DC6"/>
    <w:rsid w:val="00DC537E"/>
    <w:rsid w:val="00E373AF"/>
    <w:rsid w:val="00E504B2"/>
    <w:rsid w:val="00E544E4"/>
    <w:rsid w:val="00E96E67"/>
    <w:rsid w:val="00EB11A3"/>
    <w:rsid w:val="00EC62B6"/>
    <w:rsid w:val="00F33018"/>
    <w:rsid w:val="00F56B39"/>
    <w:rsid w:val="00F62214"/>
    <w:rsid w:val="00F90898"/>
    <w:rsid w:val="00FB3817"/>
    <w:rsid w:val="00FB6367"/>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8467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1151</Words>
  <Characters>6334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140</cp:revision>
  <dcterms:created xsi:type="dcterms:W3CDTF">2020-06-01T16:30:00Z</dcterms:created>
  <dcterms:modified xsi:type="dcterms:W3CDTF">2021-08-27T21:45:00Z</dcterms:modified>
</cp:coreProperties>
</file>