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6CF331D3"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9257A4">
              <w:rPr>
                <w:rFonts w:ascii="Open Sans" w:hAnsi="Open Sans"/>
                <w:color w:val="333333"/>
                <w:sz w:val="21"/>
                <w:szCs w:val="21"/>
              </w:rPr>
              <w:t>319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263E938" w:rsidR="004F6CD8" w:rsidRDefault="009257A4" w:rsidP="00F62214">
            <w:pPr>
              <w:rPr>
                <w:rFonts w:ascii="Calibri" w:eastAsia="Calibri" w:hAnsi="Calibri" w:cs="Calibri"/>
              </w:rPr>
            </w:pPr>
            <w:r>
              <w:rPr>
                <w:rFonts w:ascii="Calibri" w:eastAsia="Calibri" w:hAnsi="Calibri" w:cs="Calibri"/>
              </w:rPr>
              <w:t>19</w:t>
            </w:r>
            <w:r w:rsidR="004F6CD8">
              <w:rPr>
                <w:rFonts w:ascii="Calibri" w:eastAsia="Calibri" w:hAnsi="Calibri" w:cs="Calibri"/>
              </w:rPr>
              <w:t>-</w:t>
            </w:r>
            <w:r w:rsidR="009C7958">
              <w:rPr>
                <w:rFonts w:ascii="Calibri" w:eastAsia="Calibri" w:hAnsi="Calibri" w:cs="Calibri"/>
              </w:rPr>
              <w:t>0</w:t>
            </w:r>
            <w:r>
              <w:rPr>
                <w:rFonts w:ascii="Calibri" w:eastAsia="Calibri" w:hAnsi="Calibri" w:cs="Calibri"/>
              </w:rPr>
              <w:t>3</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C8E21F4"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 xml:space="preserve">2021-03-19 17:29       Carpeta       </w:t>
            </w:r>
            <w:proofErr w:type="spellStart"/>
            <w:r w:rsidRPr="006C1D02">
              <w:rPr>
                <w:rFonts w:ascii="Courier New" w:eastAsia="Courier New" w:hAnsi="Courier New" w:cs="Courier New"/>
                <w:color w:val="3366FF"/>
                <w:sz w:val="16"/>
              </w:rPr>
              <w:t>Carpeta</w:t>
            </w:r>
            <w:proofErr w:type="spellEnd"/>
            <w:r w:rsidRPr="006C1D02">
              <w:rPr>
                <w:rFonts w:ascii="Courier New" w:eastAsia="Courier New" w:hAnsi="Courier New" w:cs="Courier New"/>
                <w:color w:val="3366FF"/>
                <w:sz w:val="16"/>
              </w:rPr>
              <w:t xml:space="preserve">  Entrega_20210319</w:t>
            </w:r>
          </w:p>
          <w:p w14:paraId="53B96C6D"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18:15          1019           327  Entrega_20210319\archivos.txt</w:t>
            </w:r>
          </w:p>
          <w:p w14:paraId="0B8162D3"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15:46         21935           947  Entrega_20210319\Calendario_v15.sql</w:t>
            </w:r>
          </w:p>
          <w:p w14:paraId="7DB8E83A"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10:29          5741          1674  Entrega_20210319\dbo.gen_c51.sql</w:t>
            </w:r>
          </w:p>
          <w:p w14:paraId="39B20663"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09:25          8547          1901  Entrega_20210319\dbo.gen_d59.sql</w:t>
            </w:r>
          </w:p>
          <w:p w14:paraId="7DABCD9E"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17:08          5505          1619  Entrega_20210319\dbo.gen_e22.sql</w:t>
            </w:r>
          </w:p>
          <w:p w14:paraId="42FC1571"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10:29          2626          1054  Entrega_20210319\dbo.sp_caratula_c51.sql</w:t>
            </w:r>
          </w:p>
          <w:p w14:paraId="5BCF7162"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09:25          3333          1164  Entrega_20210319\dbo.sp_caratula_d59.sql</w:t>
            </w:r>
          </w:p>
          <w:p w14:paraId="403D9491"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17:08          2625          1053  Entrega_20210319\dbo.sp_caratula_e22.sql</w:t>
            </w:r>
          </w:p>
          <w:p w14:paraId="157961F5"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16:30          4449          1579  Entrega_20210319\</w:t>
            </w:r>
            <w:proofErr w:type="spellStart"/>
            <w:r w:rsidRPr="006C1D02">
              <w:rPr>
                <w:rFonts w:ascii="Courier New" w:eastAsia="Courier New" w:hAnsi="Courier New" w:cs="Courier New"/>
                <w:color w:val="3366FF"/>
                <w:sz w:val="16"/>
              </w:rPr>
              <w:t>dbo.sp_trae_caratulas.sql</w:t>
            </w:r>
            <w:proofErr w:type="spellEnd"/>
          </w:p>
          <w:p w14:paraId="6CAFC154"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16:30         10463          1842  Entrega_20210319\</w:t>
            </w:r>
            <w:proofErr w:type="spellStart"/>
            <w:r w:rsidRPr="006C1D02">
              <w:rPr>
                <w:rFonts w:ascii="Courier New" w:eastAsia="Courier New" w:hAnsi="Courier New" w:cs="Courier New"/>
                <w:color w:val="3366FF"/>
                <w:sz w:val="16"/>
              </w:rPr>
              <w:t>dbo.sp_trae_caratulas_std.sql</w:t>
            </w:r>
            <w:proofErr w:type="spellEnd"/>
          </w:p>
          <w:p w14:paraId="2D989EBD"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09:25          1268           421  Entrega_20210319\dbo.tb_d59_1_hist.sql</w:t>
            </w:r>
          </w:p>
          <w:p w14:paraId="530E8FCD"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13:56          1143           380  Entrega_20210319\dbo.tb_e22_1_hist.sql</w:t>
            </w:r>
          </w:p>
          <w:p w14:paraId="70AF8ED3"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10:29          1526           467  Entrega_20210319\dbo.tb_inf_c51_1.sql</w:t>
            </w:r>
          </w:p>
          <w:p w14:paraId="1A072F50"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09:25          1695           524  Entrega_20210319\dbo.tb_inf_d59_1.sql</w:t>
            </w:r>
          </w:p>
          <w:p w14:paraId="20AED0E1"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09:25          1695           524  Entrega_20210319\dbo.tb_inf_d59_2.sql</w:t>
            </w:r>
          </w:p>
          <w:p w14:paraId="6D8FFFC8"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17:08          1328           423  Entrega_20210319\dbo.tb_inf_e22_1.sql</w:t>
            </w:r>
          </w:p>
          <w:p w14:paraId="485496C3"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13:53        286702         29747  Entrega_20210319\dbo.val_c12_20190731.sql</w:t>
            </w:r>
          </w:p>
          <w:p w14:paraId="7028A176"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2021-03-12 09:38         20099          3635  Entrega_20210319\dbo.val_c18.sql</w:t>
            </w:r>
          </w:p>
          <w:p w14:paraId="61C717E9"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10:29         28439          3417  Entrega_20210319\dbo.val_c51.sql</w:t>
            </w:r>
          </w:p>
          <w:p w14:paraId="2DED4327"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2021-03-09 17:32        117340          8969  Entrega_20210319\dbo.val_D03.sql</w:t>
            </w:r>
          </w:p>
          <w:p w14:paraId="0235EC2A"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2021-03-18 22:00         65702          6335  Entrega_20210319\dbo.val_D50_20200131.sql</w:t>
            </w:r>
          </w:p>
          <w:p w14:paraId="69B1B530"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09:25        126459         13786  Entrega_20210319\dbo.val_d59.sql</w:t>
            </w:r>
          </w:p>
          <w:p w14:paraId="6180D98A"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13:56         26678          3772  Entrega_20210319\dbo.val_e22.sql</w:t>
            </w:r>
          </w:p>
          <w:p w14:paraId="27267194"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2021-03-11 16:26        125906          7752  Entrega_20210319\dbo.val_mb2.sql</w:t>
            </w:r>
          </w:p>
          <w:p w14:paraId="08E00A91"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2021-03-16 15:38          1085           539  Entrega_20210319\</w:t>
            </w:r>
            <w:proofErr w:type="spellStart"/>
            <w:r w:rsidRPr="006C1D02">
              <w:rPr>
                <w:rFonts w:ascii="Courier New" w:eastAsia="Courier New" w:hAnsi="Courier New" w:cs="Courier New"/>
                <w:color w:val="3366FF"/>
                <w:sz w:val="16"/>
              </w:rPr>
              <w:t>ETL.ETL_Genera.sql</w:t>
            </w:r>
            <w:proofErr w:type="spellEnd"/>
          </w:p>
          <w:p w14:paraId="16022150"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11:26         14481          3706  Entrega_20210319\</w:t>
            </w:r>
            <w:proofErr w:type="spellStart"/>
            <w:r w:rsidRPr="006C1D02">
              <w:rPr>
                <w:rFonts w:ascii="Courier New" w:eastAsia="Courier New" w:hAnsi="Courier New" w:cs="Courier New"/>
                <w:color w:val="3366FF"/>
                <w:sz w:val="16"/>
              </w:rPr>
              <w:t>ETL.VALIDA_CABECERA.sql</w:t>
            </w:r>
            <w:proofErr w:type="spellEnd"/>
          </w:p>
          <w:p w14:paraId="6AC4BC39"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2021-03-22 11:38          5935          1590  Entrega_20210319\install.bat</w:t>
            </w:r>
          </w:p>
          <w:p w14:paraId="1875BF76"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2021-03-15 15:34           428           201  Entrega_20210319\parametros_caratula_E05.sql</w:t>
            </w:r>
          </w:p>
          <w:p w14:paraId="783EC2CB"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10:29          1526           563  Entrega_20210319\sc_ActivaReportes_C51.sql</w:t>
            </w:r>
          </w:p>
          <w:p w14:paraId="1AC3D70A"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09:25          1526           564  Entrega_20210319\sc_ActivaReportes_D59.sql</w:t>
            </w:r>
          </w:p>
          <w:p w14:paraId="661D66AF"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17:08          1526           563  Entrega_20210319\sc_ActivaReportes_E22.sql</w:t>
            </w:r>
          </w:p>
          <w:p w14:paraId="10F92F6E"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2021-03-03 14:06          1328           367  Entrega_20210319\sc_corrige_D34_NAT_OPE.sql</w:t>
            </w:r>
          </w:p>
          <w:p w14:paraId="429D38FF"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2021-03-09 17:32           530           219  Entrega_20210319\sc_indices_d03.sql</w:t>
            </w:r>
          </w:p>
          <w:p w14:paraId="24A064A8"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2021-03-10 12:42           211           130  Entrega_20210319\sc_indice_c18.sql</w:t>
            </w:r>
          </w:p>
          <w:p w14:paraId="38424897"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2021-03-12 12:26          2895           679  Entrega_20210319\sc_ins_tb_Err_C19_10860_10861.sql</w:t>
            </w:r>
          </w:p>
          <w:p w14:paraId="61E78E3D"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2021-03-12 12:00          2542           756  Entrega_20210319\sc_ins_tb_Err_C20_10849_10856.sql</w:t>
            </w:r>
          </w:p>
          <w:p w14:paraId="0B489BA5"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10:29         25240          1674  Entrega_20210319\sc_ins_tb_Err_C51_0006305.sql</w:t>
            </w:r>
          </w:p>
          <w:p w14:paraId="7B87C87A"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09:25        119214          6436  Entrega_20210319\sc_ins_tb_Err_D59_0006306.sql</w:t>
            </w:r>
          </w:p>
          <w:p w14:paraId="2322F1B9"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17:08         21349          1574  Entrega_20210319\sc_ins_tb_Err_E22_0006307.sql</w:t>
            </w:r>
          </w:p>
          <w:p w14:paraId="0EA0145C"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2021-03-08 12:35           960           458  Entrega_20210319\sc_ins_tb_Err_P20_I11.sql</w:t>
            </w:r>
          </w:p>
          <w:p w14:paraId="2E39D235"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2021-03-19 10:29         13143          2507  Entrega_20210319\SC_Parametria_Reporte_C51_0006305.sql</w:t>
            </w:r>
          </w:p>
          <w:p w14:paraId="7B420B59" w14:textId="77777777" w:rsidR="006C1D02" w:rsidRPr="006C1D02"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11:26         25234          3457  Entrega_20210319\SC_Parametria_Reporte_D59_0006306.sql</w:t>
            </w:r>
          </w:p>
          <w:p w14:paraId="77DCEDB5" w14:textId="2FBA5C34" w:rsidR="003901EB" w:rsidRPr="006508BE" w:rsidRDefault="006C1D02" w:rsidP="006C1D02">
            <w:pPr>
              <w:rPr>
                <w:rFonts w:ascii="Courier New" w:eastAsia="Courier New" w:hAnsi="Courier New" w:cs="Courier New"/>
                <w:color w:val="3366FF"/>
                <w:sz w:val="16"/>
              </w:rPr>
            </w:pPr>
            <w:r w:rsidRPr="006C1D02">
              <w:rPr>
                <w:rFonts w:ascii="Courier New" w:eastAsia="Courier New" w:hAnsi="Courier New" w:cs="Courier New"/>
                <w:color w:val="3366FF"/>
                <w:sz w:val="16"/>
              </w:rPr>
              <w:t>2021-03-17 18:03         12103          2360  Entrega_20210319\SC_Parametria_Reporte_E22_0006307.sql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1DCDBB2A" w:rsidR="004F6CD8" w:rsidRPr="007076E5" w:rsidRDefault="006D00BD" w:rsidP="00F62214">
            <w:pPr>
              <w:jc w:val="both"/>
              <w:rPr>
                <w:rFonts w:ascii="Calibri" w:eastAsia="Calibri" w:hAnsi="Calibri" w:cs="Calibri"/>
                <w:color w:val="000000"/>
                <w:sz w:val="22"/>
              </w:rPr>
            </w:pPr>
            <w:r w:rsidRPr="006D00BD">
              <w:rPr>
                <w:rFonts w:ascii="Calibri" w:eastAsia="Calibri" w:hAnsi="Calibri" w:cs="Calibri"/>
                <w:color w:val="000000"/>
                <w:sz w:val="22"/>
                <w:lang w:val="en-US"/>
              </w:rPr>
              <w:t xml:space="preserve">La </w:t>
            </w:r>
            <w:proofErr w:type="spellStart"/>
            <w:r w:rsidRPr="006D00BD">
              <w:rPr>
                <w:rFonts w:ascii="Calibri" w:eastAsia="Calibri" w:hAnsi="Calibri" w:cs="Calibri"/>
                <w:color w:val="000000"/>
                <w:sz w:val="22"/>
                <w:lang w:val="en-US"/>
              </w:rPr>
              <w:t>presente</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instalación</w:t>
            </w:r>
            <w:proofErr w:type="spellEnd"/>
            <w:r w:rsidRPr="006D00BD">
              <w:rPr>
                <w:rFonts w:ascii="Calibri" w:eastAsia="Calibri" w:hAnsi="Calibri" w:cs="Calibri"/>
                <w:color w:val="000000"/>
                <w:sz w:val="22"/>
                <w:lang w:val="en-US"/>
              </w:rPr>
              <w:t xml:space="preserve"> se debe </w:t>
            </w:r>
            <w:proofErr w:type="spellStart"/>
            <w:r w:rsidRPr="006D00BD">
              <w:rPr>
                <w:rFonts w:ascii="Calibri" w:eastAsia="Calibri" w:hAnsi="Calibri" w:cs="Calibri"/>
                <w:color w:val="000000"/>
                <w:sz w:val="22"/>
                <w:lang w:val="en-US"/>
              </w:rPr>
              <w:t>ejecutar</w:t>
            </w:r>
            <w:proofErr w:type="spellEnd"/>
            <w:r w:rsidRPr="006D00BD">
              <w:rPr>
                <w:rFonts w:ascii="Calibri" w:eastAsia="Calibri" w:hAnsi="Calibri" w:cs="Calibri"/>
                <w:color w:val="000000"/>
                <w:sz w:val="22"/>
                <w:lang w:val="en-US"/>
              </w:rPr>
              <w:t xml:space="preserve"> sin </w:t>
            </w:r>
            <w:proofErr w:type="spellStart"/>
            <w:r w:rsidRPr="006D00BD">
              <w:rPr>
                <w:rFonts w:ascii="Calibri" w:eastAsia="Calibri" w:hAnsi="Calibri" w:cs="Calibri"/>
                <w:color w:val="000000"/>
                <w:sz w:val="22"/>
                <w:lang w:val="en-US"/>
              </w:rPr>
              <w:t>usuarios</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conectados</w:t>
            </w:r>
            <w:proofErr w:type="spellEnd"/>
            <w:r w:rsidRPr="006D00BD">
              <w:rPr>
                <w:rFonts w:ascii="Calibri" w:eastAsia="Calibri" w:hAnsi="Calibri" w:cs="Calibri"/>
                <w:color w:val="000000"/>
                <w:sz w:val="22"/>
                <w:lang w:val="en-US"/>
              </w:rPr>
              <w:t xml:space="preserve"> (Sin </w:t>
            </w:r>
            <w:proofErr w:type="spellStart"/>
            <w:r w:rsidRPr="006D00BD">
              <w:rPr>
                <w:rFonts w:ascii="Calibri" w:eastAsia="Calibri" w:hAnsi="Calibri" w:cs="Calibri"/>
                <w:color w:val="000000"/>
                <w:sz w:val="22"/>
                <w:lang w:val="en-US"/>
              </w:rPr>
              <w:t>procesos</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ejecutándose</w:t>
            </w:r>
            <w:proofErr w:type="spellEnd"/>
            <w:r w:rsidRPr="006D00BD">
              <w:rPr>
                <w:rFonts w:ascii="Calibri" w:eastAsia="Calibri" w:hAnsi="Calibri" w:cs="Calibri"/>
                <w:color w:val="000000"/>
                <w:sz w:val="22"/>
                <w:lang w:val="en-US"/>
              </w:rPr>
              <w:t>).</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1FEC"/>
    <w:rsid w:val="000E5866"/>
    <w:rsid w:val="000F1BF0"/>
    <w:rsid w:val="00160034"/>
    <w:rsid w:val="00163320"/>
    <w:rsid w:val="00167408"/>
    <w:rsid w:val="001833CE"/>
    <w:rsid w:val="001D281B"/>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3797F"/>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C1D02"/>
    <w:rsid w:val="006D00BD"/>
    <w:rsid w:val="006D0B44"/>
    <w:rsid w:val="006F4066"/>
    <w:rsid w:val="00707589"/>
    <w:rsid w:val="0071349B"/>
    <w:rsid w:val="007149A5"/>
    <w:rsid w:val="007421AF"/>
    <w:rsid w:val="007526F4"/>
    <w:rsid w:val="00762211"/>
    <w:rsid w:val="007C7E75"/>
    <w:rsid w:val="008226A7"/>
    <w:rsid w:val="00833A7D"/>
    <w:rsid w:val="00914436"/>
    <w:rsid w:val="009257A4"/>
    <w:rsid w:val="009B4A7F"/>
    <w:rsid w:val="009C7958"/>
    <w:rsid w:val="00A62159"/>
    <w:rsid w:val="00AD1C5C"/>
    <w:rsid w:val="00B079B9"/>
    <w:rsid w:val="00B22AA0"/>
    <w:rsid w:val="00B351D2"/>
    <w:rsid w:val="00BB2082"/>
    <w:rsid w:val="00BC2F09"/>
    <w:rsid w:val="00BD7578"/>
    <w:rsid w:val="00C1529A"/>
    <w:rsid w:val="00C42111"/>
    <w:rsid w:val="00C42FAE"/>
    <w:rsid w:val="00CE4023"/>
    <w:rsid w:val="00D61A04"/>
    <w:rsid w:val="00DA6EDE"/>
    <w:rsid w:val="00DC4DC6"/>
    <w:rsid w:val="00DC537E"/>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1165</Words>
  <Characters>6413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78</cp:revision>
  <dcterms:created xsi:type="dcterms:W3CDTF">2020-06-01T16:30:00Z</dcterms:created>
  <dcterms:modified xsi:type="dcterms:W3CDTF">2021-03-22T14:52:00Z</dcterms:modified>
</cp:coreProperties>
</file>